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AD0" w:rsidRDefault="00237213">
      <w:r>
        <w:t xml:space="preserve">DLIMS CENTER SOMUKA </w:t>
      </w:r>
    </w:p>
    <w:p w:rsidR="00237213" w:rsidRDefault="00237213">
      <w:r>
        <w:t xml:space="preserve">TID </w:t>
      </w:r>
    </w:p>
    <w:p w:rsidR="00237213" w:rsidRDefault="00237213">
      <w:r>
        <w:t>071303529408</w:t>
      </w:r>
      <w:bookmarkStart w:id="0" w:name="_GoBack"/>
      <w:bookmarkEnd w:id="0"/>
    </w:p>
    <w:sectPr w:rsidR="00237213" w:rsidSect="000D50E8">
      <w:pgSz w:w="16839" w:h="11907" w:orient="landscape" w:code="9"/>
      <w:pgMar w:top="288" w:right="720" w:bottom="288" w:left="57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213"/>
    <w:rsid w:val="000D50E8"/>
    <w:rsid w:val="00237213"/>
    <w:rsid w:val="005F42BA"/>
    <w:rsid w:val="00DE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A8DC25-6D62-4AA7-A348-BD6CE359F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COMPUTER</dc:creator>
  <cp:keywords/>
  <dc:description/>
  <cp:lastModifiedBy>MR COMPUTER</cp:lastModifiedBy>
  <cp:revision>1</cp:revision>
  <dcterms:created xsi:type="dcterms:W3CDTF">2024-12-10T15:41:00Z</dcterms:created>
  <dcterms:modified xsi:type="dcterms:W3CDTF">2024-12-10T15:42:00Z</dcterms:modified>
</cp:coreProperties>
</file>